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DAFC" wp14:editId="088E3AF5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5612130" cy="270344"/>
                <wp:effectExtent l="0" t="0" r="26670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441.9pt;height:21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0BA9D9C3" w14:textId="77777777" w:rsidR="001F5D5C" w:rsidRPr="009546E7" w:rsidRDefault="001F5D5C" w:rsidP="001F5D5C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>
        <w:rPr>
          <w:sz w:val="20"/>
          <w:szCs w:val="20"/>
        </w:rPr>
        <w:t>Producción</w:t>
      </w:r>
      <w:r w:rsidRPr="009546E7">
        <w:rPr>
          <w:sz w:val="20"/>
          <w:szCs w:val="20"/>
        </w:rPr>
        <w:t xml:space="preserve"> a su cargo, los cuales serán integrados en el Informe Anual de Resultados del Comité.</w:t>
      </w:r>
    </w:p>
    <w:p w14:paraId="0E13D7CC" w14:textId="77777777" w:rsidR="001F5D5C" w:rsidRPr="009546E7" w:rsidRDefault="001F5D5C" w:rsidP="001F5D5C">
      <w:pPr>
        <w:spacing w:after="0"/>
        <w:jc w:val="both"/>
        <w:rPr>
          <w:sz w:val="20"/>
          <w:szCs w:val="20"/>
        </w:rPr>
      </w:pPr>
    </w:p>
    <w:p w14:paraId="51B16895" w14:textId="4736BA68" w:rsidR="00533E11" w:rsidRDefault="001F5D5C" w:rsidP="001F5D5C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 xml:space="preserve">Considerando lo anterior y, </w:t>
      </w:r>
      <w:r>
        <w:rPr>
          <w:sz w:val="20"/>
          <w:szCs w:val="20"/>
        </w:rPr>
        <w:t>para efectos</w:t>
      </w:r>
      <w:r w:rsidRPr="283A670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283A670F">
        <w:rPr>
          <w:sz w:val="20"/>
          <w:szCs w:val="20"/>
        </w:rPr>
        <w:t>e</w:t>
      </w:r>
      <w:r>
        <w:rPr>
          <w:sz w:val="20"/>
          <w:szCs w:val="20"/>
        </w:rPr>
        <w:t xml:space="preserve"> las atribuciones del Comité conforme al</w:t>
      </w:r>
      <w:r w:rsidRPr="283A670F">
        <w:rPr>
          <w:sz w:val="20"/>
          <w:szCs w:val="20"/>
        </w:rPr>
        <w:t xml:space="preserve"> artículo 26</w:t>
      </w:r>
      <w:r>
        <w:rPr>
          <w:sz w:val="20"/>
          <w:szCs w:val="20"/>
        </w:rPr>
        <w:t xml:space="preserve"> fracción IV</w:t>
      </w:r>
      <w:r w:rsidRPr="283A670F">
        <w:rPr>
          <w:sz w:val="20"/>
          <w:szCs w:val="20"/>
        </w:rPr>
        <w:t xml:space="preserve"> de la Norma, se presenta la información del siguiente indicador de calidad.</w:t>
      </w:r>
    </w:p>
    <w:p w14:paraId="7100B8C4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4C5F89F9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C6EA" wp14:editId="413CAEA0">
                <wp:simplePos x="0" y="0"/>
                <wp:positionH relativeFrom="margin">
                  <wp:align>right</wp:align>
                </wp:positionH>
                <wp:positionV relativeFrom="paragraph">
                  <wp:posOffset>137850</wp:posOffset>
                </wp:positionV>
                <wp:extent cx="5605670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FC6EA" id="Rectángulo 5" o:spid="_x0000_s1027" style="position:absolute;margin-left:390.2pt;margin-top:10.85pt;width:441.4pt;height:23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27D5E63C" w14:textId="39EE91A2" w:rsidR="00E60F03" w:rsidRDefault="007F2A58" w:rsidP="00E60F03">
      <w:pPr>
        <w:pStyle w:val="Prrafodelista"/>
        <w:spacing w:after="0"/>
        <w:ind w:left="360"/>
        <w:rPr>
          <w:sz w:val="20"/>
          <w:szCs w:val="20"/>
        </w:rPr>
      </w:pPr>
      <w:r w:rsidRPr="007F2A58">
        <w:rPr>
          <w:sz w:val="20"/>
          <w:szCs w:val="20"/>
        </w:rPr>
        <w:t xml:space="preserve">Porcentaje de </w:t>
      </w:r>
      <w:r w:rsidR="00264A97">
        <w:rPr>
          <w:sz w:val="20"/>
          <w:szCs w:val="20"/>
        </w:rPr>
        <w:t>p</w:t>
      </w:r>
      <w:r w:rsidRPr="007F2A58">
        <w:rPr>
          <w:sz w:val="20"/>
          <w:szCs w:val="20"/>
        </w:rPr>
        <w:t>ro</w:t>
      </w:r>
      <w:r w:rsidR="00A95721">
        <w:rPr>
          <w:sz w:val="20"/>
          <w:szCs w:val="20"/>
        </w:rPr>
        <w:t>cesos de producción</w:t>
      </w:r>
      <w:r w:rsidRPr="007F2A58">
        <w:rPr>
          <w:sz w:val="20"/>
          <w:szCs w:val="20"/>
        </w:rPr>
        <w:t xml:space="preserve"> relacionados con las Metas del Plan Nacional de Desarrollo.</w:t>
      </w:r>
    </w:p>
    <w:p w14:paraId="19293973" w14:textId="77777777" w:rsidR="0057469C" w:rsidRDefault="0057469C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53944A0B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Acuerdo CAC- 007/05/2019 en la quinta sesión del 2019 del Comité de Aseguramiento de la Calidad.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29F11320" w14:textId="48C2132A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 partir de 2020 con información del 2019.</w:t>
      </w:r>
    </w:p>
    <w:p w14:paraId="5F523C96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69FC53F5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Principio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70B6D53C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 xml:space="preserve">Pertinencia 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1D237DE4" w14:textId="4D594474" w:rsid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</w:t>
      </w:r>
      <w:r w:rsidR="00E60F03" w:rsidRPr="00E60F03">
        <w:rPr>
          <w:sz w:val="20"/>
          <w:szCs w:val="20"/>
        </w:rPr>
        <w:t>nterno</w:t>
      </w:r>
    </w:p>
    <w:p w14:paraId="2AF39351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27131C16" w14:textId="6F65DEA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Fuentes de la metodología y/o estándares utilizados en el cálculo del indicador:</w:t>
      </w:r>
    </w:p>
    <w:p w14:paraId="35B6EAB0" w14:textId="51F8B341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Metodología propia</w:t>
      </w:r>
      <w:r w:rsidR="00335E4E">
        <w:rPr>
          <w:sz w:val="20"/>
          <w:szCs w:val="20"/>
        </w:rPr>
        <w:t xml:space="preserve">, </w:t>
      </w:r>
      <w:r w:rsidRPr="00E60F03">
        <w:rPr>
          <w:sz w:val="20"/>
          <w:szCs w:val="20"/>
        </w:rPr>
        <w:t>Dirección General de Coordinación del Sistema Nacional de Información Estadística y Geográfica (DGCSNIEG).</w:t>
      </w:r>
    </w:p>
    <w:p w14:paraId="551C97CC" w14:textId="77777777" w:rsidR="00335E4E" w:rsidRP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4C227056" w:rsidR="00E60F03" w:rsidRDefault="00CA098A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Persona(s) participante(s)</w:t>
      </w:r>
      <w:r w:rsidR="00E60F03">
        <w:rPr>
          <w:b/>
          <w:bCs/>
          <w:sz w:val="20"/>
          <w:szCs w:val="20"/>
        </w:rPr>
        <w:t xml:space="preserve"> en la integración </w:t>
      </w:r>
      <w:r w:rsidR="009C6752">
        <w:rPr>
          <w:b/>
          <w:bCs/>
          <w:sz w:val="20"/>
          <w:szCs w:val="20"/>
        </w:rPr>
        <w:t>de la ficha del indicador</w:t>
      </w:r>
      <w:r w:rsidR="00E60F03">
        <w:rPr>
          <w:b/>
          <w:bCs/>
          <w:sz w:val="20"/>
          <w:szCs w:val="20"/>
        </w:rPr>
        <w:t>:</w:t>
      </w:r>
    </w:p>
    <w:p w14:paraId="27212629" w14:textId="78DDC3C7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María Isabel Monterrubio Gómez, directora general de Coordinación del SNIEG.</w:t>
      </w:r>
    </w:p>
    <w:p w14:paraId="70B001BA" w14:textId="2DAAF963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Angélica Rocío Mondragón Pérez, directora general adjunta de Coordinación de los Subsistemas Nacionales de Información.</w:t>
      </w:r>
    </w:p>
    <w:p w14:paraId="6C8EA146" w14:textId="5D32708C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Norma Bustamante Quintana, directora de Seguimiento a los Subsistemas Nacionales de Información.</w:t>
      </w:r>
    </w:p>
    <w:p w14:paraId="06891234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1419A468" w14:textId="77777777" w:rsidR="00B82B56" w:rsidRDefault="00B82B56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3D2073D8" w14:textId="77777777" w:rsidR="00B82B56" w:rsidRDefault="00B82B56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378134DB" w14:textId="77777777" w:rsidR="00DF37E6" w:rsidRDefault="00DF37E6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Medios de difusión:</w:t>
      </w:r>
    </w:p>
    <w:p w14:paraId="0EF0C52F" w14:textId="1CC293B1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Sitio del Comité de Aseguramiento de la Calidad</w:t>
      </w:r>
      <w:r w:rsidR="00EE62C9">
        <w:rPr>
          <w:sz w:val="20"/>
          <w:szCs w:val="20"/>
        </w:rPr>
        <w:t xml:space="preserve">, </w:t>
      </w:r>
      <w:r w:rsidRPr="00EE62C9">
        <w:rPr>
          <w:sz w:val="20"/>
          <w:szCs w:val="20"/>
          <w:u w:val="single"/>
        </w:rPr>
        <w:t>Informe de Resultados del Comité de Aseguramiento de la Calidad</w:t>
      </w:r>
    </w:p>
    <w:p w14:paraId="459AF3E2" w14:textId="77777777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1982686" w14:textId="03DCE0A1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integración de la ficha:</w:t>
      </w:r>
    </w:p>
    <w:p w14:paraId="4E72E405" w14:textId="5EB60280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04/11/2019</w:t>
      </w:r>
    </w:p>
    <w:p w14:paraId="683DB07F" w14:textId="77777777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74DE459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2AA9BD6A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9F5B728" w14:textId="523DDF3B" w:rsidR="00100E12" w:rsidRDefault="00F37A7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7FBD" wp14:editId="360C18F1">
                <wp:simplePos x="0" y="0"/>
                <wp:positionH relativeFrom="margin">
                  <wp:align>left</wp:align>
                </wp:positionH>
                <wp:positionV relativeFrom="paragraph">
                  <wp:posOffset>161373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12.7pt;width:463.3pt;height:28.1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EC33F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F042EB8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F2736C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D9FD3E7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9C1B578" w14:textId="6359B43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0A5EE8CE" w:rsidR="0097395E" w:rsidRPr="00464252" w:rsidRDefault="00464252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Todos los métodos de generación de la información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252FF8D2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165B552E" w14:textId="0C941841" w:rsidR="0097395E" w:rsidRP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Medir el tipo de uso de los pro</w:t>
      </w:r>
      <w:r w:rsid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76FE7674" w14:textId="77777777" w:rsid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018F530C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70601173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nual,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al concluir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el año calendario.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7F42CBFB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31 de enero.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360F2CCA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Año inmediato anterior.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68B9BD8C" w14:textId="5B04CCCF" w:rsidR="0097395E" w:rsidRPr="008C470B" w:rsidRDefault="0097395E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8C470B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Pertinencia: 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 información estadística y geográfica satisface las necesidades actuales y requerimientos potenciales o emergentes de los usuarios. Compromiso del INEGI con la calidad de sus productos estadísticos y geográficos confo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 se establece en la Política de Calidad Institucional</w:t>
      </w:r>
      <w:r w:rsidR="007039D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61398A3" w14:textId="77777777" w:rsidR="00F37A79" w:rsidRPr="008C470B" w:rsidRDefault="00F37A79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Fórmula de cálculo:</w:t>
      </w:r>
    </w:p>
    <w:p w14:paraId="2002A03E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F40EC86" w14:textId="3BE4CBCF" w:rsidR="007F2A58" w:rsidRPr="007F2A58" w:rsidRDefault="00294AE7" w:rsidP="007F2A58">
      <w:pPr>
        <w:pStyle w:val="Prrafodelista"/>
        <w:ind w:left="426"/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             </w:t>
      </w:r>
      <m:oMath>
        <m:sSup>
          <m:sSup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%P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INEGI-PND</m:t>
            </m:r>
          </m:sup>
        </m:sSup>
      </m:oMath>
      <w:r w:rsidR="007F2A58" w:rsidRPr="007F2A58"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  <w:t xml:space="preserve"> = (</w:t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 xml:space="preserve">  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INEGI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 Metas PND</m:t>
            </m:r>
          </m:num>
          <m:den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INEGI</m:t>
                </m:r>
              </m:sup>
            </m:sSup>
          </m:den>
        </m:f>
      </m:oMath>
      <w:r w:rsidR="007F2A58" w:rsidRPr="007F2A58"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  <w:t xml:space="preserve"> ) 100</w:t>
      </w:r>
    </w:p>
    <w:p w14:paraId="238DFF59" w14:textId="28BEBD07" w:rsid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</w:p>
    <w:p w14:paraId="2F9F245D" w14:textId="70F28966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>  Donde:</w:t>
      </w:r>
    </w:p>
    <w:p w14:paraId="0742DDB4" w14:textId="059B03CC" w:rsidR="00294AE7" w:rsidRPr="000454C4" w:rsidRDefault="00000000" w:rsidP="007F2A58">
      <w:pPr>
        <w:pStyle w:val="Prrafodelista"/>
        <w:ind w:left="2694" w:hanging="2268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 xml:space="preserve">  %P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INEGI-PND</m:t>
            </m:r>
          </m:sup>
        </m:sSup>
      </m:oMath>
      <w:r w:rsidR="00B76648" w:rsidRPr="00B76648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82C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</w:t>
      </w:r>
      <w:r w:rsidR="0074287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</w:t>
      </w:r>
      <w:r w:rsidR="0057469C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57469C"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Porcentaje de </w:t>
      </w:r>
      <w:r w:rsidR="000454C4"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57469C"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rocesos de producción </w:t>
      </w:r>
      <w:r w:rsidR="007F2A58"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relacionados con las Metas del PND 2019-2024</w:t>
      </w:r>
      <w:r w:rsidR="00282CD9"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2B3FF4AB" w14:textId="37C6B016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 xml:space="preserve">  </m:t>
        </m:r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</m:t>
            </m:r>
          </m:sup>
        </m:sSup>
      </m:oMath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="00282C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="00AD115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</w:t>
      </w:r>
      <w:r w:rsidR="0074287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</w:t>
      </w:r>
      <w:r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Total de </w:t>
      </w:r>
      <w:r w:rsidR="000454C4"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registrados en el IPI</w:t>
      </w:r>
      <w:r w:rsid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F9A1964" w14:textId="15173E88" w:rsidR="00294AE7" w:rsidRDefault="001F25E5" w:rsidP="007F2A58">
      <w:pPr>
        <w:pStyle w:val="Prrafodelista"/>
        <w:ind w:left="2694" w:hanging="2268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 xml:space="preserve">  </m:t>
        </m:r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</m:t>
            </m:r>
          </m:sup>
        </m:sSup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Metas PND </m:t>
        </m:r>
      </m:oMath>
      <w:r w:rsidR="00B76648" w:rsidRPr="00B76648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= 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94AE7"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Número de </w:t>
      </w:r>
      <w:r w:rsidR="000454C4"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="00294AE7"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7F2A58"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que se relacionan con al menos una de las Metas del PND</w:t>
      </w:r>
      <w:r w:rsidR="0057469C" w:rsidRPr="000454C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. </w:t>
      </w:r>
      <w:r w:rsidR="0057469C" w:rsidRPr="0057469C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                                                                                                         </w:t>
      </w:r>
    </w:p>
    <w:p w14:paraId="40E1F8D7" w14:textId="77777777" w:rsidR="00282CD9" w:rsidRPr="00294AE7" w:rsidRDefault="00282CD9" w:rsidP="00711025">
      <w:pPr>
        <w:pStyle w:val="Prrafodelista"/>
        <w:ind w:left="1701" w:hanging="1275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5CB3FB8B" w:rsidR="00294AE7" w:rsidRP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Porcentaje</w:t>
      </w:r>
    </w:p>
    <w:p w14:paraId="64A39F98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0DCD979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7FBCEE9B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2F2C37C5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Fuentes de información del indicador:</w:t>
      </w:r>
    </w:p>
    <w:p w14:paraId="7C1AFB76" w14:textId="6B8255D8" w:rsidR="00294AE7" w:rsidRDefault="007F2A58" w:rsidP="0057469C">
      <w:pPr>
        <w:tabs>
          <w:tab w:val="left" w:pos="3261"/>
        </w:tabs>
        <w:spacing w:after="0" w:line="240" w:lineRule="auto"/>
        <w:ind w:left="2552" w:firstLine="425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33CC1" wp14:editId="165DF2AB">
                <wp:simplePos x="0" y="0"/>
                <wp:positionH relativeFrom="column">
                  <wp:posOffset>339989</wp:posOffset>
                </wp:positionH>
                <wp:positionV relativeFrom="paragraph">
                  <wp:posOffset>666750</wp:posOffset>
                </wp:positionV>
                <wp:extent cx="428625" cy="180975"/>
                <wp:effectExtent l="0" t="0" r="0" b="0"/>
                <wp:wrapNone/>
                <wp:docPr id="15" name="Cuadro de text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F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359828" w14:textId="56C37019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INEGI: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33CC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9" type="#_x0000_t202" style="position:absolute;left:0;text-align:left;margin-left:26.75pt;margin-top:52.5pt;width:33.75pt;height:14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" filled="f" stroked="f">
                <v:textbox style="mso-fit-shape-to-text:t" inset="0,0,0,0">
                  <w:txbxContent>
                    <w:p w14:paraId="2D359828" w14:textId="56C37019" w:rsidR="00294AE7" w:rsidRDefault="00000000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INEGI: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4AE7"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DE244" wp14:editId="24B3B4C2">
                <wp:simplePos x="0" y="0"/>
                <wp:positionH relativeFrom="column">
                  <wp:posOffset>-88097</wp:posOffset>
                </wp:positionH>
                <wp:positionV relativeFrom="paragraph">
                  <wp:posOffset>222310</wp:posOffset>
                </wp:positionV>
                <wp:extent cx="1751162" cy="224287"/>
                <wp:effectExtent l="0" t="0" r="0" b="0"/>
                <wp:wrapNone/>
                <wp:docPr id="2" name="Cuadro de text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162" cy="2242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A111D3" w14:textId="3AFA4E8C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Calibri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Calibri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Calibri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  <m:t>INEGI Metas PND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  <w:color w:val="000000"/>
                                    <w:kern w:val="0"/>
                                    <w:sz w:val="20"/>
                                    <w:szCs w:val="20"/>
                                    <w:lang w:eastAsia="es-MX"/>
                                    <w14:ligatures w14:val="none"/>
                                  </w:rPr>
                                  <m:t>:</m:t>
                                </m:r>
                              </m:oMath>
                            </m:oMathPara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E244" id="Cuadro de texto 7" o:spid="_x0000_s1030" type="#_x0000_t202" style="position:absolute;left:0;text-align:left;margin-left:-6.95pt;margin-top:17.5pt;width:137.9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" filled="f" stroked="f">
                <v:textbox inset="0,0,0,0">
                  <w:txbxContent>
                    <w:p w14:paraId="3BA111D3" w14:textId="3AFA4E8C" w:rsidR="00294AE7" w:rsidRDefault="007F2A58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  <m:t>P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  <m:t>INEGI Metas PND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kern w:val="0"/>
                              <w:sz w:val="20"/>
                              <w:szCs w:val="20"/>
                              <w:lang w:eastAsia="es-MX"/>
                              <w14:ligatures w14:val="none"/>
                            </w:rPr>
                            <m:t>: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4AE7" w:rsidRPr="00294AE7">
        <w:rPr>
          <w:rFonts w:ascii="Calibri" w:eastAsia="Times New Roman" w:hAnsi="Calibri" w:cs="Calibri"/>
          <w:b/>
          <w:bCs/>
          <w:kern w:val="0"/>
          <w:sz w:val="20"/>
          <w:szCs w:val="20"/>
          <w:lang w:eastAsia="es-MX"/>
          <w14:ligatures w14:val="none"/>
        </w:rPr>
        <w:br/>
      </w:r>
      <w:r w:rsidRPr="007F2A58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Consulta mediante cuestionario realizada por la DGCSNIEG a las Unidades Administrativas del INEGI, al mes de octubre de cada año</w:t>
      </w:r>
      <w:r w:rsidR="00294AE7"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  <w:r w:rsidR="00294AE7"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="00294AE7"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="000454C4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 xml:space="preserve">Inventario de Programas de Información </w:t>
      </w:r>
      <w:r w:rsidR="006308F2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(</w:t>
      </w:r>
      <w:r w:rsidR="00294AE7" w:rsidRPr="00294AE7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IPI</w:t>
      </w:r>
      <w:r w:rsidR="006308F2">
        <w:rPr>
          <w:rFonts w:ascii="Calibri" w:eastAsia="Times New Roman" w:hAnsi="Calibri" w:cs="Calibri"/>
          <w:kern w:val="0"/>
          <w:sz w:val="20"/>
          <w:szCs w:val="20"/>
          <w:u w:val="single"/>
          <w:lang w:eastAsia="es-MX"/>
          <w14:ligatures w14:val="none"/>
        </w:rPr>
        <w:t>)</w:t>
      </w:r>
      <w:r w:rsidR="00294AE7"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</w:p>
    <w:p w14:paraId="0AD138D0" w14:textId="77777777" w:rsidR="00634AA4" w:rsidRDefault="00634AA4" w:rsidP="00294AE7">
      <w:pPr>
        <w:spacing w:after="0" w:line="240" w:lineRule="auto"/>
        <w:ind w:left="1418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</w:p>
    <w:p w14:paraId="34FA8B8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Nivel de agregación:</w:t>
      </w:r>
    </w:p>
    <w:p w14:paraId="6C2CAB02" w14:textId="2B9F5E34" w:rsidR="00294AE7" w:rsidRPr="00294AE7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nstitucional.</w:t>
      </w:r>
    </w:p>
    <w:p w14:paraId="12A94F4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721F331E" w14:textId="65AEFEE5" w:rsidR="00294AE7" w:rsidRPr="00294AE7" w:rsidRDefault="00282CD9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</w:t>
      </w:r>
      <w:r w:rsidR="00013C40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nguna</w:t>
      </w:r>
      <w:r w:rsidR="00DF37E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D52FF10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Valores de referencia o estándar de calidad utilizado:</w:t>
      </w:r>
    </w:p>
    <w:p w14:paraId="574DD53A" w14:textId="6612E6CD" w:rsidR="00100E12" w:rsidRPr="00100E12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Ninguno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141A737" w14:textId="0CC0C132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1B149B0C" w14:textId="1A8E31CA" w:rsidR="009546E7" w:rsidRDefault="009546E7" w:rsidP="009546E7">
      <w:pPr>
        <w:spacing w:after="0"/>
        <w:rPr>
          <w:sz w:val="20"/>
          <w:szCs w:val="20"/>
        </w:rPr>
      </w:pPr>
    </w:p>
    <w:p w14:paraId="30577B53" w14:textId="2A4D92C5" w:rsidR="009546E7" w:rsidRPr="009546E7" w:rsidRDefault="009546E7" w:rsidP="009546E7">
      <w:pPr>
        <w:spacing w:after="0"/>
        <w:rPr>
          <w:sz w:val="20"/>
          <w:szCs w:val="20"/>
        </w:rPr>
      </w:pPr>
    </w:p>
    <w:sectPr w:rsidR="009546E7" w:rsidRPr="00954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AD6377B"/>
    <w:multiLevelType w:val="hybridMultilevel"/>
    <w:tmpl w:val="B10828E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9293452">
    <w:abstractNumId w:val="3"/>
  </w:num>
  <w:num w:numId="2" w16cid:durableId="2067950652">
    <w:abstractNumId w:val="8"/>
  </w:num>
  <w:num w:numId="3" w16cid:durableId="222571677">
    <w:abstractNumId w:val="2"/>
  </w:num>
  <w:num w:numId="4" w16cid:durableId="2024285873">
    <w:abstractNumId w:val="0"/>
  </w:num>
  <w:num w:numId="5" w16cid:durableId="674309550">
    <w:abstractNumId w:val="1"/>
  </w:num>
  <w:num w:numId="6" w16cid:durableId="1151366441">
    <w:abstractNumId w:val="6"/>
  </w:num>
  <w:num w:numId="7" w16cid:durableId="1373924067">
    <w:abstractNumId w:val="4"/>
  </w:num>
  <w:num w:numId="8" w16cid:durableId="435561208">
    <w:abstractNumId w:val="5"/>
  </w:num>
  <w:num w:numId="9" w16cid:durableId="1223364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13C40"/>
    <w:rsid w:val="000454C4"/>
    <w:rsid w:val="00100E12"/>
    <w:rsid w:val="00125E0E"/>
    <w:rsid w:val="00186E2E"/>
    <w:rsid w:val="001F25E5"/>
    <w:rsid w:val="001F5D5C"/>
    <w:rsid w:val="00206D7D"/>
    <w:rsid w:val="00264A97"/>
    <w:rsid w:val="00282CD9"/>
    <w:rsid w:val="00294AE7"/>
    <w:rsid w:val="0033224A"/>
    <w:rsid w:val="00335E4E"/>
    <w:rsid w:val="003569FC"/>
    <w:rsid w:val="003C6990"/>
    <w:rsid w:val="00444B20"/>
    <w:rsid w:val="00464252"/>
    <w:rsid w:val="004836B2"/>
    <w:rsid w:val="004A0D61"/>
    <w:rsid w:val="004B5D6A"/>
    <w:rsid w:val="004D230F"/>
    <w:rsid w:val="00533E11"/>
    <w:rsid w:val="0057469C"/>
    <w:rsid w:val="005D5F63"/>
    <w:rsid w:val="005D70EB"/>
    <w:rsid w:val="0061336D"/>
    <w:rsid w:val="006308F2"/>
    <w:rsid w:val="00634AA4"/>
    <w:rsid w:val="007039D6"/>
    <w:rsid w:val="00711025"/>
    <w:rsid w:val="00737F95"/>
    <w:rsid w:val="00742879"/>
    <w:rsid w:val="007F2A58"/>
    <w:rsid w:val="00872EB8"/>
    <w:rsid w:val="008C470B"/>
    <w:rsid w:val="009546E7"/>
    <w:rsid w:val="0097395E"/>
    <w:rsid w:val="00984084"/>
    <w:rsid w:val="0098574E"/>
    <w:rsid w:val="009C6752"/>
    <w:rsid w:val="009F0312"/>
    <w:rsid w:val="00A95721"/>
    <w:rsid w:val="00AD115D"/>
    <w:rsid w:val="00B34334"/>
    <w:rsid w:val="00B76648"/>
    <w:rsid w:val="00B82B56"/>
    <w:rsid w:val="00B86D28"/>
    <w:rsid w:val="00BF4A5C"/>
    <w:rsid w:val="00C15317"/>
    <w:rsid w:val="00CA098A"/>
    <w:rsid w:val="00D0652F"/>
    <w:rsid w:val="00D468DB"/>
    <w:rsid w:val="00DF37E6"/>
    <w:rsid w:val="00E60F03"/>
    <w:rsid w:val="00EE62C9"/>
    <w:rsid w:val="00F37A79"/>
    <w:rsid w:val="00FB190B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33</cp:revision>
  <dcterms:created xsi:type="dcterms:W3CDTF">2025-07-23T17:19:00Z</dcterms:created>
  <dcterms:modified xsi:type="dcterms:W3CDTF">2025-10-09T17:12:00Z</dcterms:modified>
</cp:coreProperties>
</file>